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0DD7F3">
      <w:pPr>
        <w:numPr>
          <w:ilvl w:val="0"/>
          <w:numId w:val="0"/>
        </w:numPr>
        <w:rPr>
          <w:rFonts w:hint="eastAsia" w:ascii="宋体" w:hAnsi="宋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黑体" w:cs="黑体"/>
          <w:sz w:val="32"/>
          <w:szCs w:val="32"/>
          <w:lang w:val="en-US" w:eastAsia="zh-CN"/>
        </w:rPr>
        <w:t>附件：</w:t>
      </w:r>
    </w:p>
    <w:p w14:paraId="37980151">
      <w:pPr>
        <w:numPr>
          <w:ilvl w:val="0"/>
          <w:numId w:val="0"/>
        </w:numPr>
        <w:rPr>
          <w:rFonts w:hint="eastAsia" w:ascii="宋体" w:hAnsi="宋体" w:eastAsia="黑体" w:cs="黑体"/>
          <w:sz w:val="32"/>
          <w:szCs w:val="32"/>
          <w:lang w:val="en-US" w:eastAsia="zh-CN"/>
        </w:rPr>
      </w:pPr>
    </w:p>
    <w:p w14:paraId="20FDF9E6">
      <w:pPr>
        <w:numPr>
          <w:ilvl w:val="0"/>
          <w:numId w:val="0"/>
        </w:numPr>
        <w:jc w:val="center"/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  <w:t>评审专家信息模板</w:t>
      </w:r>
    </w:p>
    <w:tbl>
      <w:tblPr>
        <w:tblStyle w:val="3"/>
        <w:tblW w:w="530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125"/>
        <w:gridCol w:w="1125"/>
        <w:gridCol w:w="1445"/>
        <w:gridCol w:w="1118"/>
        <w:gridCol w:w="825"/>
        <w:gridCol w:w="1110"/>
        <w:gridCol w:w="1241"/>
      </w:tblGrid>
      <w:tr w14:paraId="3904C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E4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58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证件类型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D0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CE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手机号码</w:t>
            </w:r>
          </w:p>
          <w:p w14:paraId="0ADD2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（登录账号）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CC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3D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6F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所在省份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8C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</w:tr>
      <w:tr w14:paraId="79016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3BA0A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【*必填】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E4BC8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身份证/护照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7A198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【*必填】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8D952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【*必填】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0200B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【*必填】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248D7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男/女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EC8F0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【*必填】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F8696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【*必填】</w:t>
            </w:r>
          </w:p>
        </w:tc>
      </w:tr>
      <w:tr w14:paraId="72806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65C1B">
            <w:pP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CFBD4">
            <w:pP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97F5F4">
            <w:pP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437654">
            <w:pP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E57F3">
            <w:pP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63938">
            <w:pP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1E2C2">
            <w:pP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73FEB">
            <w:pP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028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DD3F1">
            <w:pP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76F34">
            <w:pP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C54FE">
            <w:pP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192408">
            <w:pP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769704">
            <w:pP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E2CFF">
            <w:pP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063CC">
            <w:pP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73A55">
            <w:pP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34BC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C5162">
            <w:pP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91715">
            <w:pP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EAF4F">
            <w:pP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257CC">
            <w:pP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CD3055">
            <w:pP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D6AFB">
            <w:pP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3A427">
            <w:pP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2AA28">
            <w:pP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04C1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C59B4">
            <w:pP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FC4E0">
            <w:pP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7FA0D">
            <w:pP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79B50">
            <w:pP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70312">
            <w:pP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9F733">
            <w:pP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82F36">
            <w:pP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18D50">
            <w:pP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0AF808BB">
      <w:pPr>
        <w:numPr>
          <w:ilvl w:val="0"/>
          <w:numId w:val="0"/>
        </w:numPr>
        <w:rPr>
          <w:rFonts w:hint="default" w:ascii="宋体" w:hAnsi="宋体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mN2ZhZDg3OGUwYjFhZDkzYjI3MjhmNTU2NjdkZTcifQ=="/>
  </w:docVars>
  <w:rsids>
    <w:rsidRoot w:val="0DC73F48"/>
    <w:rsid w:val="0DC73F48"/>
    <w:rsid w:val="758C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84</Characters>
  <Lines>0</Lines>
  <Paragraphs>0</Paragraphs>
  <TotalTime>0</TotalTime>
  <ScaleCrop>false</ScaleCrop>
  <LinksUpToDate>false</LinksUpToDate>
  <CharactersWithSpaces>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2025-02-19T04:53:00Z</dcterms:created>
  <dc:creator>Administrator</dc:creator>
  <cp:lastModifiedBy>羽-周</cp:lastModifiedBy>
  <dcterms:modified xsi:type="dcterms:W3CDTF">2025-03-26T00:41:06Z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D37514442D4A4D1F96045DC2D8E9F037_13</vt:lpwstr>
  </property>
</Properties>
</file>