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黑体"/>
          <w:bCs/>
          <w:color w:val="auto"/>
          <w:sz w:val="32"/>
          <w:szCs w:val="32"/>
        </w:rPr>
      </w:pPr>
      <w:r>
        <w:rPr>
          <w:rFonts w:hint="eastAsia" w:ascii="宋体" w:hAnsi="宋体" w:eastAsia="黑体"/>
          <w:bCs/>
          <w:color w:val="auto"/>
          <w:sz w:val="32"/>
          <w:szCs w:val="32"/>
        </w:rPr>
        <w:t>附件3</w:t>
      </w:r>
    </w:p>
    <w:p>
      <w:pPr>
        <w:jc w:val="left"/>
        <w:rPr>
          <w:rFonts w:hint="eastAsia" w:ascii="宋体" w:hAnsi="宋体" w:eastAsia="黑体"/>
          <w:bCs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</w:rPr>
        <w:t>卫生专业技术资格考试专业目录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left="0" w:leftChars="0" w:firstLine="640" w:firstLineChars="200"/>
        <w:textAlignment w:val="auto"/>
        <w:rPr>
          <w:rFonts w:ascii="宋体" w:hAnsi="宋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黑体"/>
          <w:b w:val="0"/>
          <w:bCs w:val="0"/>
          <w:color w:val="auto"/>
          <w:sz w:val="32"/>
          <w:szCs w:val="32"/>
        </w:rPr>
        <w:t>初级（士）考试专业</w:t>
      </w:r>
    </w:p>
    <w:tbl>
      <w:tblPr>
        <w:tblStyle w:val="2"/>
        <w:tblW w:w="85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5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 w:cs="Arial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黑体" w:cs="Arial"/>
                <w:bCs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 w:cs="Arial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黑体" w:cs="Arial"/>
                <w:bCs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卫生检验技术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110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病案信息技术</w:t>
            </w:r>
          </w:p>
        </w:tc>
      </w:tr>
    </w:tbl>
    <w:p>
      <w:pPr>
        <w:rPr>
          <w:rFonts w:ascii="宋体" w:hAnsi="宋体" w:eastAsia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ascii="宋体" w:hAnsi="宋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黑体"/>
          <w:b w:val="0"/>
          <w:bCs w:val="0"/>
          <w:color w:val="auto"/>
          <w:sz w:val="32"/>
          <w:szCs w:val="32"/>
        </w:rPr>
        <w:t>二、初级（师）考试专业</w:t>
      </w:r>
    </w:p>
    <w:tbl>
      <w:tblPr>
        <w:tblStyle w:val="2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 w:cs="Arial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黑体" w:cs="Arial"/>
                <w:bCs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 w:cs="Arial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黑体" w:cs="Arial"/>
                <w:bCs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201</w:t>
            </w:r>
          </w:p>
        </w:tc>
        <w:tc>
          <w:tcPr>
            <w:tcW w:w="571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202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203</w:t>
            </w:r>
          </w:p>
        </w:tc>
        <w:tc>
          <w:tcPr>
            <w:tcW w:w="571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205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206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207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208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209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210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211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卫生检验技术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212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心理治疗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213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214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215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神经电生理（脑电图）技术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216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眼视光技术</w:t>
            </w:r>
          </w:p>
        </w:tc>
      </w:tr>
    </w:tbl>
    <w:p>
      <w:pPr>
        <w:rPr>
          <w:rFonts w:ascii="宋体" w:hAnsi="宋体" w:eastAsia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ascii="宋体" w:hAnsi="宋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黑体"/>
          <w:b w:val="0"/>
          <w:bCs w:val="0"/>
          <w:color w:val="auto"/>
          <w:sz w:val="32"/>
          <w:szCs w:val="32"/>
        </w:rPr>
        <w:t>三、中级考试专业</w:t>
      </w:r>
    </w:p>
    <w:tbl>
      <w:tblPr>
        <w:tblStyle w:val="2"/>
        <w:tblW w:w="86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 w:cs="Arial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黑体" w:cs="Arial"/>
                <w:bCs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黑体" w:cs="Arial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黑体" w:cs="Arial"/>
                <w:bCs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301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全科医学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302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全科医学（中医类）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303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304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心血管内科学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305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呼吸内科学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306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消化内科学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307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肾内科学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308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神经内科学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309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内分泌学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310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血液病学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312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传染病学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313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风湿与临床免疫学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315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316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中西医结合内科学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317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普通外科学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318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骨外科学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319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胸心外科学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320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神经外科学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321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泌尿外科学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322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小儿外科学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323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烧伤外科学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324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整形外科学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325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中医外科学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326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中西医结合外科学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327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中医肛肠科学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328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中医骨伤学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329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中西医结合骨伤科学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330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331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中医妇科学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332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333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中医儿科学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334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335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中医眼科学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336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耳鼻咽喉科学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337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中医耳鼻喉科学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338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皮肤与性病学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339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中医皮肤与性病学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340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精神病学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341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肿瘤内科学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342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肿瘤外科学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343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肿瘤放射治疗学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344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放射医学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345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核医学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346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超声波医学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347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348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康复医学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349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推拿（按摩）学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350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中医针灸学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351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352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临床医学检验学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353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354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口腔内科学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355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口腔颌面外科学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356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口腔修复学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357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口腔正畸学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358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疼痛学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359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重症医学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361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疾病控制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362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364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妇幼保健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365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366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367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368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369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内科护理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370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外科护理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371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妇产科护理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372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儿科护理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373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社区护理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375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376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377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核医学技术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378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超声波医学技术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379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380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381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382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383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理化检验技术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384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微生物检验技术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385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消毒技术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386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心理治疗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387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心电学技术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388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肿瘤放射治疗技术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389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病案信息技术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ascii="宋体" w:hAnsi="宋体"/>
                <w:color w:val="auto"/>
                <w:sz w:val="32"/>
                <w:szCs w:val="32"/>
              </w:rPr>
              <w:t>390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输血技术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391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神经电生理（脑电图）技术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392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急诊医学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393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ascii="宋体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</w:rPr>
              <w:t>眼视光技术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宋体" w:hAnsi="宋体" w:eastAsia="仿宋" w:cs="仿宋"/>
          <w:b w:val="0"/>
          <w:bCs w:val="0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C5F01"/>
    <w:multiLevelType w:val="multilevel"/>
    <w:tmpl w:val="259C5F01"/>
    <w:lvl w:ilvl="0" w:tentative="0">
      <w:start w:val="1"/>
      <w:numFmt w:val="japaneseCounting"/>
      <w:suff w:val="noth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56213E5D"/>
    <w:rsid w:val="5621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2023-12-06T01:42:00Z</dcterms:created>
  <dc:creator>毛书娟</dc:creator>
  <cp:lastModifiedBy>毛书娟</cp:lastModifiedBy>
  <dcterms:modified xsi:type="dcterms:W3CDTF">2023-12-06T01:43:59Z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8EE4A2C6E44C4356AC4EB46AF6031FF4_11</vt:lpwstr>
  </property>
</Properties>
</file>